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0A1057">
      <w:pPr>
        <w:pStyle w:val="Bezodstpw"/>
        <w:jc w:val="right"/>
      </w:pPr>
      <w:bookmarkStart w:id="0" w:name="_GoBack"/>
      <w:bookmarkEnd w:id="0"/>
      <w:r w:rsidRPr="00AC5F2E">
        <w:t xml:space="preserve">Załącznik nr </w:t>
      </w:r>
      <w:r w:rsidR="00591038">
        <w:t>2</w:t>
      </w:r>
      <w:r w:rsidR="007379E4">
        <w:t>A</w:t>
      </w:r>
      <w:r w:rsidR="001264DB" w:rsidRPr="00AC5F2E">
        <w:t xml:space="preserve"> do SIWZ</w:t>
      </w:r>
    </w:p>
    <w:p w:rsidR="001264DB" w:rsidRPr="00AC5F2E" w:rsidRDefault="00736AC0" w:rsidP="00736AC0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896D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D8" w:rsidRDefault="009F46D8" w:rsidP="00AE0E07">
      <w:pPr>
        <w:spacing w:after="0" w:line="240" w:lineRule="auto"/>
      </w:pPr>
      <w:r>
        <w:separator/>
      </w:r>
    </w:p>
  </w:endnote>
  <w:end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D8" w:rsidRDefault="009F46D8" w:rsidP="00AE0E07">
      <w:pPr>
        <w:spacing w:after="0" w:line="240" w:lineRule="auto"/>
      </w:pPr>
      <w:r>
        <w:separator/>
      </w:r>
    </w:p>
  </w:footnote>
  <w:foot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4B32F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F1525C">
      <w:rPr>
        <w:rFonts w:ascii="Tahoma" w:hAnsi="Tahoma" w:cs="Tahoma"/>
        <w:sz w:val="16"/>
        <w:szCs w:val="16"/>
      </w:rPr>
      <w:t>/</w:t>
    </w:r>
    <w:r w:rsidR="00037F8E">
      <w:rPr>
        <w:rFonts w:ascii="Tahoma" w:hAnsi="Tahoma" w:cs="Tahoma"/>
        <w:sz w:val="16"/>
        <w:szCs w:val="16"/>
      </w:rPr>
      <w:t>PN</w:t>
    </w:r>
    <w:r w:rsidR="00F1525C">
      <w:rPr>
        <w:rFonts w:ascii="Tahoma" w:hAnsi="Tahoma" w:cs="Tahoma"/>
        <w:sz w:val="16"/>
        <w:szCs w:val="16"/>
      </w:rPr>
      <w:t>/</w:t>
    </w:r>
    <w:r w:rsidR="000A1057">
      <w:rPr>
        <w:rFonts w:ascii="Tahoma" w:hAnsi="Tahoma" w:cs="Tahoma"/>
        <w:sz w:val="16"/>
        <w:szCs w:val="16"/>
      </w:rPr>
      <w:t>4</w:t>
    </w:r>
    <w:r w:rsidR="005F36E5">
      <w:rPr>
        <w:rFonts w:ascii="Tahoma" w:hAnsi="Tahoma" w:cs="Tahoma"/>
        <w:sz w:val="16"/>
        <w:szCs w:val="16"/>
      </w:rPr>
      <w:t>6</w:t>
    </w:r>
    <w:r w:rsidR="00037F8E">
      <w:rPr>
        <w:rFonts w:ascii="Tahoma" w:hAnsi="Tahoma" w:cs="Tahoma"/>
        <w:sz w:val="16"/>
        <w:szCs w:val="16"/>
      </w:rPr>
      <w:t>/</w:t>
    </w:r>
    <w:r w:rsidR="00F1525C">
      <w:rPr>
        <w:rFonts w:ascii="Tahoma" w:hAnsi="Tahoma" w:cs="Tahoma"/>
        <w:sz w:val="16"/>
        <w:szCs w:val="16"/>
      </w:rPr>
      <w:t>201</w:t>
    </w:r>
    <w:r w:rsidR="00037F8E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E30E54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37F8E"/>
    <w:rsid w:val="00094E80"/>
    <w:rsid w:val="000A1057"/>
    <w:rsid w:val="000E330C"/>
    <w:rsid w:val="001264DB"/>
    <w:rsid w:val="001A37F6"/>
    <w:rsid w:val="0022515F"/>
    <w:rsid w:val="00266452"/>
    <w:rsid w:val="002E63AC"/>
    <w:rsid w:val="0043119C"/>
    <w:rsid w:val="00440005"/>
    <w:rsid w:val="004402F7"/>
    <w:rsid w:val="004B32FF"/>
    <w:rsid w:val="00524A57"/>
    <w:rsid w:val="0057005E"/>
    <w:rsid w:val="00591038"/>
    <w:rsid w:val="005D100C"/>
    <w:rsid w:val="005F36E5"/>
    <w:rsid w:val="006A7502"/>
    <w:rsid w:val="00717030"/>
    <w:rsid w:val="00736AC0"/>
    <w:rsid w:val="007379E4"/>
    <w:rsid w:val="00737DA6"/>
    <w:rsid w:val="007D7EC5"/>
    <w:rsid w:val="00896DD4"/>
    <w:rsid w:val="00920942"/>
    <w:rsid w:val="00990A48"/>
    <w:rsid w:val="009F46D8"/>
    <w:rsid w:val="00A73B6C"/>
    <w:rsid w:val="00AC5F2E"/>
    <w:rsid w:val="00AE0E07"/>
    <w:rsid w:val="00B265EB"/>
    <w:rsid w:val="00B34010"/>
    <w:rsid w:val="00BA07C6"/>
    <w:rsid w:val="00CB0C4A"/>
    <w:rsid w:val="00DE2B2A"/>
    <w:rsid w:val="00DF1EF3"/>
    <w:rsid w:val="00E30E54"/>
    <w:rsid w:val="00E56EFF"/>
    <w:rsid w:val="00EB1066"/>
    <w:rsid w:val="00EB604F"/>
    <w:rsid w:val="00F07161"/>
    <w:rsid w:val="00F1525C"/>
    <w:rsid w:val="00FB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D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A105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16</cp:revision>
  <dcterms:created xsi:type="dcterms:W3CDTF">2017-01-04T18:18:00Z</dcterms:created>
  <dcterms:modified xsi:type="dcterms:W3CDTF">2018-06-25T06:09:00Z</dcterms:modified>
</cp:coreProperties>
</file>